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4902A" w14:textId="19E9D45D" w:rsidR="009E0E60" w:rsidRDefault="008D28F1" w:rsidP="009E0E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ＭＳ 明朝" w:eastAsia="ＭＳ 明朝" w:hAnsi="ＭＳ 明朝" w:cs="ＭＳ 明朝"/>
          <w:color w:val="000000"/>
          <w:sz w:val="23"/>
          <w:szCs w:val="23"/>
        </w:rPr>
      </w:pPr>
      <w:r>
        <w:rPr>
          <w:rFonts w:ascii="ＭＳ 明朝" w:eastAsia="ＭＳ 明朝" w:hAnsi="ＭＳ 明朝" w:cs="ＭＳ 明朝" w:hint="eastAsia"/>
          <w:noProof/>
          <w:color w:val="00000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54BA6DE" wp14:editId="07AC1574">
                <wp:simplePos x="0" y="0"/>
                <wp:positionH relativeFrom="column">
                  <wp:posOffset>-32385</wp:posOffset>
                </wp:positionH>
                <wp:positionV relativeFrom="paragraph">
                  <wp:posOffset>-473710</wp:posOffset>
                </wp:positionV>
                <wp:extent cx="914400" cy="285750"/>
                <wp:effectExtent l="0" t="0" r="0" b="0"/>
                <wp:wrapNone/>
                <wp:docPr id="36014640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AF7B93" w14:textId="214B6BB7" w:rsidR="009E0E60" w:rsidRDefault="008801AA" w:rsidP="009E0E60">
                            <w:r>
                              <w:rPr>
                                <w:rFonts w:hint="eastAsia"/>
                              </w:rPr>
                              <w:t>【事業者】</w:t>
                            </w:r>
                            <w:r w:rsidR="009E0E60">
                              <w:rPr>
                                <w:rFonts w:hint="eastAsia"/>
                              </w:rPr>
                              <w:t>ひな形（要綱第７条第１項関係）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54BA6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.55pt;margin-top:-37.3pt;width:1in;height:22.5pt;z-index:2516899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" filled="f" stroked="f" strokeweight=".5pt">
                <v:textbox>
                  <w:txbxContent>
                    <w:p w14:paraId="37AF7B93" w14:textId="214B6BB7" w:rsidR="009E0E60" w:rsidRDefault="008801AA" w:rsidP="009E0E60">
                      <w:r>
                        <w:rPr>
                          <w:rFonts w:hint="eastAsia"/>
                        </w:rPr>
                        <w:t>【事業者】</w:t>
                      </w:r>
                      <w:r w:rsidR="009E0E60">
                        <w:rPr>
                          <w:rFonts w:hint="eastAsia"/>
                        </w:rPr>
                        <w:t>ひな形（要綱第７条第１項関係）</w:t>
                      </w:r>
                    </w:p>
                  </w:txbxContent>
                </v:textbox>
              </v:shape>
            </w:pict>
          </mc:Fallback>
        </mc:AlternateContent>
      </w:r>
      <w:r w:rsidR="009E0E60">
        <w:rPr>
          <w:rFonts w:ascii="ＭＳ 明朝" w:eastAsia="ＭＳ 明朝" w:hAnsi="ＭＳ 明朝" w:cs="ＭＳ 明朝" w:hint="eastAsia"/>
          <w:color w:val="000000"/>
          <w:sz w:val="23"/>
          <w:szCs w:val="23"/>
        </w:rPr>
        <w:t>旭川市宿泊税</w:t>
      </w:r>
      <w:r w:rsidR="009E0E60">
        <w:rPr>
          <w:rFonts w:ascii="Arial Unicode MS" w:eastAsia="Arial Unicode MS" w:hAnsi="Arial Unicode MS" w:cs="Arial Unicode MS"/>
          <w:color w:val="000000"/>
          <w:sz w:val="23"/>
          <w:szCs w:val="23"/>
        </w:rPr>
        <w:t>システム整備費補助金 交付申請</w:t>
      </w:r>
      <w:r w:rsidR="009E0E60">
        <w:rPr>
          <w:rFonts w:ascii="ＭＳ 明朝" w:eastAsia="ＭＳ 明朝" w:hAnsi="ＭＳ 明朝" w:cs="ＭＳ 明朝" w:hint="eastAsia"/>
          <w:color w:val="000000"/>
          <w:sz w:val="23"/>
          <w:szCs w:val="23"/>
        </w:rPr>
        <w:t>に伴う関係書類について</w:t>
      </w:r>
    </w:p>
    <w:p w14:paraId="2FBB8C53" w14:textId="67A31196" w:rsidR="009E0E60" w:rsidRDefault="009E0E60" w:rsidP="009E0E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3"/>
          <w:szCs w:val="23"/>
        </w:rPr>
      </w:pPr>
    </w:p>
    <w:p w14:paraId="490329AA" w14:textId="77777777" w:rsidR="009E0E60" w:rsidRDefault="009E0E60" w:rsidP="009E0E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exact"/>
        <w:ind w:left="7" w:right="136" w:firstLine="166"/>
        <w:jc w:val="both"/>
        <w:rPr>
          <w:rFonts w:ascii="Arial Unicode MS" w:hAnsi="Arial Unicode MS" w:cs="Arial Unicode MS" w:hint="eastAsia"/>
          <w:color w:val="000000"/>
          <w:sz w:val="23"/>
          <w:szCs w:val="23"/>
        </w:rPr>
      </w:pPr>
      <w:r>
        <w:rPr>
          <w:rFonts w:ascii="ＭＳ 明朝" w:eastAsia="ＭＳ 明朝" w:hAnsi="ＭＳ 明朝" w:cs="ＭＳ 明朝" w:hint="eastAsia"/>
          <w:color w:val="000000"/>
          <w:sz w:val="23"/>
          <w:szCs w:val="23"/>
        </w:rPr>
        <w:t>旭川</w:t>
      </w: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>市宿泊税システム整備費補助金</w:t>
      </w:r>
      <w:r>
        <w:rPr>
          <w:rFonts w:ascii="ＭＳ 明朝" w:eastAsia="ＭＳ 明朝" w:hAnsi="ＭＳ 明朝" w:cs="ＭＳ 明朝" w:hint="eastAsia"/>
          <w:color w:val="000000"/>
          <w:sz w:val="23"/>
          <w:szCs w:val="23"/>
        </w:rPr>
        <w:t>の申請に伴い、以下の通り</w:t>
      </w: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>関係書類を</w:t>
      </w:r>
      <w:r>
        <w:rPr>
          <w:rFonts w:ascii="ＭＳ 明朝" w:eastAsia="ＭＳ 明朝" w:hAnsi="ＭＳ 明朝" w:cs="ＭＳ 明朝" w:hint="eastAsia"/>
          <w:color w:val="000000"/>
          <w:sz w:val="23"/>
          <w:szCs w:val="23"/>
        </w:rPr>
        <w:t>提出します</w:t>
      </w: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 xml:space="preserve">。 </w:t>
      </w:r>
    </w:p>
    <w:p w14:paraId="19622C9C" w14:textId="77777777" w:rsidR="009E0E60" w:rsidRDefault="009E0E60" w:rsidP="009E0E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exact"/>
        <w:ind w:left="7" w:right="136" w:firstLine="166"/>
        <w:jc w:val="both"/>
        <w:rPr>
          <w:rFonts w:ascii="Arial Unicode MS" w:hAnsi="Arial Unicode MS" w:cs="Arial Unicode MS" w:hint="eastAsia"/>
          <w:color w:val="000000"/>
          <w:sz w:val="23"/>
          <w:szCs w:val="23"/>
        </w:rPr>
      </w:pPr>
    </w:p>
    <w:p w14:paraId="66562BF2" w14:textId="77777777" w:rsidR="009E0E60" w:rsidRPr="00906C26" w:rsidRDefault="009E0E60" w:rsidP="009E0E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exact"/>
        <w:ind w:left="7" w:right="136" w:firstLine="166"/>
        <w:jc w:val="both"/>
        <w:rPr>
          <w:rFonts w:ascii="Arial Unicode MS" w:hAnsi="Arial Unicode MS" w:cs="Arial Unicode MS" w:hint="eastAsia"/>
          <w:color w:val="000000"/>
          <w:sz w:val="23"/>
          <w:szCs w:val="23"/>
        </w:rPr>
      </w:pPr>
    </w:p>
    <w:tbl>
      <w:tblPr>
        <w:tblStyle w:val="a9"/>
        <w:tblW w:w="8292" w:type="dxa"/>
        <w:tblInd w:w="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05"/>
        <w:gridCol w:w="992"/>
        <w:gridCol w:w="6095"/>
      </w:tblGrid>
      <w:tr w:rsidR="009E0E60" w14:paraId="0FEEE59F" w14:textId="77777777" w:rsidTr="001C06CB">
        <w:trPr>
          <w:trHeight w:val="371"/>
        </w:trPr>
        <w:tc>
          <w:tcPr>
            <w:tcW w:w="1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0C380" w14:textId="77777777" w:rsidR="009E0E60" w:rsidRDefault="009E0E60" w:rsidP="001C0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  <w:t xml:space="preserve">チェック </w:t>
            </w:r>
          </w:p>
        </w:tc>
        <w:tc>
          <w:tcPr>
            <w:tcW w:w="992" w:type="dxa"/>
          </w:tcPr>
          <w:p w14:paraId="53B8BE25" w14:textId="77777777" w:rsidR="009E0E60" w:rsidRDefault="009E0E60" w:rsidP="001C0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3"/>
                <w:szCs w:val="23"/>
              </w:rPr>
              <w:t>番号</w:t>
            </w:r>
          </w:p>
        </w:tc>
        <w:tc>
          <w:tcPr>
            <w:tcW w:w="6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37791" w14:textId="77777777" w:rsidR="009E0E60" w:rsidRDefault="009E0E60" w:rsidP="001C0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  <w:t>書類</w:t>
            </w:r>
          </w:p>
        </w:tc>
      </w:tr>
      <w:tr w:rsidR="009E0E60" w14:paraId="743AA3B8" w14:textId="77777777" w:rsidTr="001C06CB">
        <w:trPr>
          <w:trHeight w:val="369"/>
        </w:trPr>
        <w:tc>
          <w:tcPr>
            <w:tcW w:w="1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EBC69F" w14:textId="77777777" w:rsidR="009E0E60" w:rsidRDefault="009E0E60" w:rsidP="001C0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rFonts w:eastAsia="Arial"/>
                <w:color w:val="000000"/>
                <w:sz w:val="23"/>
                <w:szCs w:val="23"/>
              </w:rPr>
              <w:t>☐</w:t>
            </w:r>
          </w:p>
        </w:tc>
        <w:tc>
          <w:tcPr>
            <w:tcW w:w="992" w:type="dxa"/>
            <w:vAlign w:val="center"/>
          </w:tcPr>
          <w:p w14:paraId="222FB501" w14:textId="77777777" w:rsidR="009E0E60" w:rsidRDefault="009E0E60" w:rsidP="001C0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⑴</w:t>
            </w:r>
          </w:p>
        </w:tc>
        <w:tc>
          <w:tcPr>
            <w:tcW w:w="6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3FA8C7" w14:textId="77777777" w:rsidR="009E0E60" w:rsidRDefault="009E0E60" w:rsidP="001C0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jc w:val="both"/>
              <w:rPr>
                <w:color w:val="000000"/>
              </w:rPr>
            </w:pPr>
            <w:r w:rsidRPr="008B4146">
              <w:rPr>
                <w:rFonts w:ascii="ＭＳ 明朝" w:eastAsia="ＭＳ 明朝" w:hAnsi="ＭＳ 明朝" w:hint="eastAsia"/>
                <w:color w:val="000000" w:themeColor="text1"/>
              </w:rPr>
              <w:t>資金収支計画書</w:t>
            </w:r>
          </w:p>
        </w:tc>
      </w:tr>
      <w:tr w:rsidR="009E0E60" w14:paraId="2AA9388A" w14:textId="77777777" w:rsidTr="001C06CB">
        <w:trPr>
          <w:trHeight w:val="369"/>
        </w:trPr>
        <w:tc>
          <w:tcPr>
            <w:tcW w:w="1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A7CA59" w14:textId="77777777" w:rsidR="009E0E60" w:rsidRDefault="009E0E60" w:rsidP="001C0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color w:val="000000"/>
                <w:sz w:val="23"/>
                <w:szCs w:val="23"/>
              </w:rPr>
            </w:pPr>
            <w:r>
              <w:rPr>
                <w:rFonts w:eastAsia="Arial"/>
                <w:color w:val="000000"/>
                <w:sz w:val="23"/>
                <w:szCs w:val="23"/>
              </w:rPr>
              <w:t>☐</w:t>
            </w:r>
          </w:p>
        </w:tc>
        <w:tc>
          <w:tcPr>
            <w:tcW w:w="992" w:type="dxa"/>
            <w:vAlign w:val="center"/>
          </w:tcPr>
          <w:p w14:paraId="280A7F97" w14:textId="77777777" w:rsidR="009E0E60" w:rsidRDefault="009E0E60" w:rsidP="001C0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⑵</w:t>
            </w:r>
          </w:p>
        </w:tc>
        <w:tc>
          <w:tcPr>
            <w:tcW w:w="6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CD93BB" w14:textId="77777777" w:rsidR="009E0E60" w:rsidRDefault="009E0E60" w:rsidP="001C0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jc w:val="both"/>
              <w:rPr>
                <w:rFonts w:ascii="Arial Unicode MS" w:eastAsia="Arial Unicode MS" w:hAnsi="Arial Unicode MS" w:cs="Arial Unicode MS"/>
                <w:color w:val="000000"/>
              </w:rPr>
            </w:pPr>
            <w:r w:rsidRPr="008B4146">
              <w:rPr>
                <w:rFonts w:ascii="ＭＳ 明朝" w:eastAsia="ＭＳ 明朝" w:hAnsi="ＭＳ 明朝" w:hint="eastAsia"/>
                <w:color w:val="000000" w:themeColor="text1"/>
              </w:rPr>
              <w:t>事業の内容、申請額の算出根拠及び補助事業に要する経費の配分が分かるもの</w:t>
            </w:r>
          </w:p>
        </w:tc>
      </w:tr>
      <w:tr w:rsidR="009E0E60" w14:paraId="7060E83C" w14:textId="77777777" w:rsidTr="001C06CB">
        <w:trPr>
          <w:trHeight w:val="369"/>
        </w:trPr>
        <w:tc>
          <w:tcPr>
            <w:tcW w:w="1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EAC42D" w14:textId="77777777" w:rsidR="009E0E60" w:rsidRDefault="009E0E60" w:rsidP="001C0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rFonts w:eastAsia="Arial"/>
                <w:color w:val="000000"/>
                <w:sz w:val="23"/>
                <w:szCs w:val="23"/>
              </w:rPr>
              <w:t>☐</w:t>
            </w:r>
          </w:p>
        </w:tc>
        <w:tc>
          <w:tcPr>
            <w:tcW w:w="992" w:type="dxa"/>
            <w:vAlign w:val="center"/>
          </w:tcPr>
          <w:p w14:paraId="2174B51C" w14:textId="77777777" w:rsidR="009E0E60" w:rsidRDefault="009E0E60" w:rsidP="001C0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⑶</w:t>
            </w:r>
          </w:p>
        </w:tc>
        <w:tc>
          <w:tcPr>
            <w:tcW w:w="6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54C6F2" w14:textId="77777777" w:rsidR="009E0E60" w:rsidRDefault="009E0E60" w:rsidP="001C0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jc w:val="both"/>
              <w:rPr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旅館業法営業許可証の写し（旅館・ホテル、簡易宿所を営む者の場合）</w:t>
            </w:r>
          </w:p>
        </w:tc>
      </w:tr>
      <w:tr w:rsidR="009E0E60" w14:paraId="161AC95D" w14:textId="77777777" w:rsidTr="001C06CB">
        <w:trPr>
          <w:trHeight w:val="369"/>
        </w:trPr>
        <w:tc>
          <w:tcPr>
            <w:tcW w:w="1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BA3A16" w14:textId="77777777" w:rsidR="009E0E60" w:rsidRDefault="009E0E60" w:rsidP="001C0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rFonts w:eastAsia="Arial"/>
                <w:color w:val="000000"/>
                <w:sz w:val="23"/>
                <w:szCs w:val="23"/>
              </w:rPr>
              <w:t>☐</w:t>
            </w:r>
          </w:p>
        </w:tc>
        <w:tc>
          <w:tcPr>
            <w:tcW w:w="992" w:type="dxa"/>
            <w:vAlign w:val="center"/>
          </w:tcPr>
          <w:p w14:paraId="1353343D" w14:textId="77777777" w:rsidR="009E0E60" w:rsidRDefault="009E0E60" w:rsidP="001C0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⑷</w:t>
            </w:r>
          </w:p>
        </w:tc>
        <w:tc>
          <w:tcPr>
            <w:tcW w:w="6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07BE41" w14:textId="77777777" w:rsidR="009E0E60" w:rsidRDefault="009E0E60" w:rsidP="001C0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住宅宿泊事業法第１３条の標識の写し（住宅宿泊事業を営む者の場合）</w:t>
            </w:r>
          </w:p>
        </w:tc>
      </w:tr>
      <w:tr w:rsidR="009E0E60" w14:paraId="5961D4D6" w14:textId="77777777" w:rsidTr="001C06CB">
        <w:trPr>
          <w:trHeight w:val="369"/>
        </w:trPr>
        <w:tc>
          <w:tcPr>
            <w:tcW w:w="1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ABB11B" w14:textId="77777777" w:rsidR="009E0E60" w:rsidRDefault="009E0E60" w:rsidP="001C0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rFonts w:eastAsia="Arial"/>
                <w:color w:val="000000"/>
                <w:sz w:val="23"/>
                <w:szCs w:val="23"/>
              </w:rPr>
              <w:t>☐</w:t>
            </w:r>
          </w:p>
        </w:tc>
        <w:tc>
          <w:tcPr>
            <w:tcW w:w="992" w:type="dxa"/>
            <w:vAlign w:val="center"/>
          </w:tcPr>
          <w:p w14:paraId="01B614C1" w14:textId="77777777" w:rsidR="009E0E60" w:rsidRDefault="009E0E60" w:rsidP="001C0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hint="eastAsia"/>
                <w:color w:val="000000"/>
                <w:sz w:val="23"/>
                <w:szCs w:val="23"/>
              </w:rPr>
              <w:t>⑸</w:t>
            </w:r>
          </w:p>
        </w:tc>
        <w:tc>
          <w:tcPr>
            <w:tcW w:w="6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46EF94" w14:textId="77777777" w:rsidR="009E0E60" w:rsidRPr="0082787D" w:rsidRDefault="009E0E60" w:rsidP="001C0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導入しようとするシステムや製品等の見積書</w:t>
            </w:r>
          </w:p>
        </w:tc>
      </w:tr>
      <w:tr w:rsidR="009E0E60" w14:paraId="172F8B15" w14:textId="77777777" w:rsidTr="001C06CB">
        <w:trPr>
          <w:trHeight w:val="369"/>
        </w:trPr>
        <w:tc>
          <w:tcPr>
            <w:tcW w:w="1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2EFEF2" w14:textId="77777777" w:rsidR="009E0E60" w:rsidRDefault="009E0E60" w:rsidP="001C0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rFonts w:eastAsia="Arial"/>
                <w:color w:val="000000"/>
                <w:sz w:val="23"/>
                <w:szCs w:val="23"/>
              </w:rPr>
              <w:t>☐</w:t>
            </w:r>
          </w:p>
        </w:tc>
        <w:tc>
          <w:tcPr>
            <w:tcW w:w="992" w:type="dxa"/>
            <w:vAlign w:val="center"/>
          </w:tcPr>
          <w:p w14:paraId="3AF73E4A" w14:textId="5B7DBDD6" w:rsidR="009E0E60" w:rsidRDefault="009E0E60" w:rsidP="001C0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1D7573" w14:textId="0DBB0A10" w:rsidR="009E0E60" w:rsidRPr="0082787D" w:rsidRDefault="009E0E60" w:rsidP="001C0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9E0E60" w14:paraId="29C648DE" w14:textId="77777777" w:rsidTr="001C06CB">
        <w:trPr>
          <w:trHeight w:val="372"/>
        </w:trPr>
        <w:tc>
          <w:tcPr>
            <w:tcW w:w="1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750FD" w14:textId="77777777" w:rsidR="009E0E60" w:rsidRDefault="009E0E60" w:rsidP="001C0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rFonts w:eastAsia="Arial"/>
                <w:color w:val="000000"/>
                <w:sz w:val="23"/>
                <w:szCs w:val="23"/>
              </w:rPr>
              <w:t>☐</w:t>
            </w:r>
          </w:p>
        </w:tc>
        <w:tc>
          <w:tcPr>
            <w:tcW w:w="992" w:type="dxa"/>
          </w:tcPr>
          <w:p w14:paraId="4BEAC1C4" w14:textId="77777777" w:rsidR="009E0E60" w:rsidRDefault="009E0E60" w:rsidP="001C0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185D77" w14:textId="77777777" w:rsidR="009E0E60" w:rsidRDefault="009E0E60" w:rsidP="001C0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9E0E60" w14:paraId="011990EE" w14:textId="77777777" w:rsidTr="001C06CB">
        <w:trPr>
          <w:trHeight w:val="372"/>
        </w:trPr>
        <w:tc>
          <w:tcPr>
            <w:tcW w:w="1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62DB0" w14:textId="77777777" w:rsidR="009E0E60" w:rsidRDefault="009E0E60" w:rsidP="001C0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/>
                <w:color w:val="000000"/>
                <w:sz w:val="23"/>
                <w:szCs w:val="23"/>
              </w:rPr>
            </w:pPr>
            <w:r>
              <w:rPr>
                <w:rFonts w:eastAsia="Arial"/>
                <w:color w:val="000000"/>
                <w:sz w:val="23"/>
                <w:szCs w:val="23"/>
              </w:rPr>
              <w:t>☐</w:t>
            </w:r>
          </w:p>
        </w:tc>
        <w:tc>
          <w:tcPr>
            <w:tcW w:w="992" w:type="dxa"/>
          </w:tcPr>
          <w:p w14:paraId="377385E4" w14:textId="77777777" w:rsidR="009E0E60" w:rsidRDefault="009E0E60" w:rsidP="001C0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44435" w14:textId="77777777" w:rsidR="009E0E60" w:rsidRDefault="009E0E60" w:rsidP="001C06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</w:p>
        </w:tc>
      </w:tr>
    </w:tbl>
    <w:p w14:paraId="4CD9AE9C" w14:textId="77777777" w:rsidR="009E0E60" w:rsidRDefault="009E0E60" w:rsidP="009E0E6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CC3BB3A" w14:textId="77777777" w:rsidR="009E0E60" w:rsidRDefault="009E0E60" w:rsidP="009E0E6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AB6443D" w14:textId="77777777" w:rsidR="00633452" w:rsidRDefault="00633452" w:rsidP="009E0E6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7DD2066" w14:textId="77777777" w:rsidR="00633452" w:rsidRDefault="00633452" w:rsidP="009E0E6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2624C42" w14:textId="77777777" w:rsidR="00E27186" w:rsidRDefault="00E27186" w:rsidP="009E0E6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7F1ADA9" w14:textId="77777777" w:rsidR="00E27186" w:rsidRDefault="00E27186" w:rsidP="009E0E6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FEAF429" w14:textId="77777777" w:rsidR="00E27186" w:rsidRDefault="00E27186" w:rsidP="009E0E6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016C95F" w14:textId="77777777" w:rsidR="00E27186" w:rsidRPr="00C3295C" w:rsidRDefault="00E27186" w:rsidP="009E0E6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BF28560" w14:textId="77777777" w:rsidR="009E0E60" w:rsidRDefault="009E0E60" w:rsidP="009E0E6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1F37D87" w14:textId="77777777" w:rsidR="009E0E60" w:rsidRDefault="009E0E60" w:rsidP="009E0E6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5239317" w14:textId="77777777" w:rsidR="009E0E60" w:rsidRDefault="009E0E60" w:rsidP="009E0E6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0CE9453" w14:textId="77777777" w:rsidR="009E0E60" w:rsidRDefault="009E0E60" w:rsidP="009E0E6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01D0C1E" w14:textId="77777777" w:rsidR="009E0E60" w:rsidRDefault="009E0E60" w:rsidP="009E0E6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566BE2E" w14:textId="77777777" w:rsidR="009E0E60" w:rsidRDefault="009E0E60" w:rsidP="009E0E6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19AB81C" w14:textId="77777777" w:rsidR="009E0E60" w:rsidRDefault="009E0E60" w:rsidP="009E0E6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EBB1F63" w14:textId="77777777" w:rsidR="008D28F1" w:rsidRDefault="008D28F1" w:rsidP="009E0E6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795FC5D" w14:textId="77777777" w:rsidR="009E0E60" w:rsidRDefault="009E0E60" w:rsidP="009E0E6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FFF4EBB" w14:textId="77777777" w:rsidR="009E0E60" w:rsidRDefault="009E0E60" w:rsidP="009E0E6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07C38B1" w14:textId="77777777" w:rsidR="009E0E60" w:rsidRDefault="009E0E60" w:rsidP="009E0E6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897D98E" w14:textId="77777777" w:rsidR="009E0E60" w:rsidRDefault="009E0E60" w:rsidP="009E0E6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4821526" w14:textId="77777777" w:rsidR="009E0E60" w:rsidRDefault="009E0E60" w:rsidP="009E0E6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GoBack"/>
      <w:bookmarkEnd w:id="0"/>
    </w:p>
    <w:sectPr w:rsidR="009E0E60">
      <w:pgSz w:w="11900" w:h="16820"/>
      <w:pgMar w:top="1449" w:right="1554" w:bottom="1108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96B1C" w14:textId="77777777" w:rsidR="0094482E" w:rsidRDefault="0094482E" w:rsidP="00511E79">
      <w:pPr>
        <w:spacing w:line="240" w:lineRule="auto"/>
      </w:pPr>
      <w:r>
        <w:separator/>
      </w:r>
    </w:p>
  </w:endnote>
  <w:endnote w:type="continuationSeparator" w:id="0">
    <w:p w14:paraId="67571600" w14:textId="77777777" w:rsidR="0094482E" w:rsidRDefault="0094482E" w:rsidP="00511E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428BA" w14:textId="77777777" w:rsidR="0094482E" w:rsidRDefault="0094482E" w:rsidP="00511E79">
      <w:pPr>
        <w:spacing w:line="240" w:lineRule="auto"/>
      </w:pPr>
      <w:r>
        <w:separator/>
      </w:r>
    </w:p>
  </w:footnote>
  <w:footnote w:type="continuationSeparator" w:id="0">
    <w:p w14:paraId="14382BE9" w14:textId="77777777" w:rsidR="0094482E" w:rsidRDefault="0094482E" w:rsidP="00511E7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A47"/>
    <w:rsid w:val="00077998"/>
    <w:rsid w:val="0022541D"/>
    <w:rsid w:val="002827D8"/>
    <w:rsid w:val="003D05F8"/>
    <w:rsid w:val="00490A3E"/>
    <w:rsid w:val="00511E79"/>
    <w:rsid w:val="005657DE"/>
    <w:rsid w:val="00633452"/>
    <w:rsid w:val="006953A6"/>
    <w:rsid w:val="006B1EED"/>
    <w:rsid w:val="00807DCB"/>
    <w:rsid w:val="0082787D"/>
    <w:rsid w:val="008801AA"/>
    <w:rsid w:val="008D28F1"/>
    <w:rsid w:val="00906C26"/>
    <w:rsid w:val="0094482E"/>
    <w:rsid w:val="009A2856"/>
    <w:rsid w:val="009E0E60"/>
    <w:rsid w:val="00A043EB"/>
    <w:rsid w:val="00C3295C"/>
    <w:rsid w:val="00C40D53"/>
    <w:rsid w:val="00CA46C5"/>
    <w:rsid w:val="00CA4A47"/>
    <w:rsid w:val="00CE57D2"/>
    <w:rsid w:val="00D258A6"/>
    <w:rsid w:val="00D46485"/>
    <w:rsid w:val="00D87BF0"/>
    <w:rsid w:val="00DC020B"/>
    <w:rsid w:val="00DC11E0"/>
    <w:rsid w:val="00E27186"/>
    <w:rsid w:val="00EE0A34"/>
    <w:rsid w:val="00F66979"/>
    <w:rsid w:val="00F84F7B"/>
    <w:rsid w:val="00FB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277655"/>
  <w15:docId w15:val="{C88B3BC8-3E01-4BEC-A831-8D74CAE4D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95C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4">
    <w:name w:val="header"/>
    <w:basedOn w:val="a"/>
    <w:link w:val="af5"/>
    <w:uiPriority w:val="99"/>
    <w:unhideWhenUsed/>
    <w:rsid w:val="00511E79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511E79"/>
  </w:style>
  <w:style w:type="paragraph" w:styleId="af6">
    <w:name w:val="footer"/>
    <w:basedOn w:val="a"/>
    <w:link w:val="af7"/>
    <w:uiPriority w:val="99"/>
    <w:unhideWhenUsed/>
    <w:rsid w:val="00511E79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511E79"/>
  </w:style>
  <w:style w:type="paragraph" w:styleId="af8">
    <w:name w:val="Note Heading"/>
    <w:basedOn w:val="a"/>
    <w:next w:val="a"/>
    <w:link w:val="af9"/>
    <w:uiPriority w:val="99"/>
    <w:rsid w:val="00CE57D2"/>
    <w:pPr>
      <w:widowControl w:val="0"/>
      <w:wordWrap w:val="0"/>
      <w:autoSpaceDE w:val="0"/>
      <w:autoSpaceDN w:val="0"/>
      <w:adjustRightInd w:val="0"/>
      <w:spacing w:line="240" w:lineRule="auto"/>
      <w:jc w:val="center"/>
      <w:textAlignment w:val="center"/>
    </w:pPr>
    <w:rPr>
      <w:rFonts w:ascii="ＭＳ 明朝" w:eastAsia="ＭＳ 明朝" w:hAnsi="Century" w:cs="ＭＳ 明朝"/>
      <w:kern w:val="2"/>
      <w:sz w:val="21"/>
      <w:szCs w:val="21"/>
      <w14:ligatures w14:val="standardContextual"/>
    </w:rPr>
  </w:style>
  <w:style w:type="character" w:customStyle="1" w:styleId="af9">
    <w:name w:val="記 (文字)"/>
    <w:basedOn w:val="a0"/>
    <w:link w:val="af8"/>
    <w:uiPriority w:val="99"/>
    <w:rsid w:val="00CE57D2"/>
    <w:rPr>
      <w:rFonts w:ascii="ＭＳ 明朝" w:eastAsia="ＭＳ 明朝" w:hAnsi="Century" w:cs="ＭＳ 明朝"/>
      <w:kern w:val="2"/>
      <w:sz w:val="21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5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木村　有希子</dc:creator>
  <cp:lastModifiedBy>梅田 麻由(JBX)</cp:lastModifiedBy>
  <cp:revision>2</cp:revision>
  <cp:lastPrinted>2025-08-22T11:52:00Z</cp:lastPrinted>
  <dcterms:created xsi:type="dcterms:W3CDTF">2025-09-03T08:40:00Z</dcterms:created>
  <dcterms:modified xsi:type="dcterms:W3CDTF">2025-09-03T08:40:00Z</dcterms:modified>
</cp:coreProperties>
</file>